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17"/>
        <w:gridCol w:w="2373"/>
        <w:gridCol w:w="1595"/>
        <w:gridCol w:w="1570"/>
        <w:gridCol w:w="3216"/>
      </w:tblGrid>
      <w:tr w:rsidR="007A27B3" w:rsidRPr="002E05E4" w:rsidTr="008151F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631E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7B3" w:rsidRPr="00AB47E8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Ломоносовский муниципальный район Ленинградской области</w:t>
            </w:r>
          </w:p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47E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2E05E4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  <w:tcBorders>
              <w:top w:val="nil"/>
            </w:tcBorders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7A27B3" w:rsidRPr="002E05E4" w:rsidTr="008151FD">
        <w:tc>
          <w:tcPr>
            <w:tcW w:w="3190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7A27B3" w:rsidRPr="002E05E4" w:rsidTr="008151FD">
        <w:tc>
          <w:tcPr>
            <w:tcW w:w="3190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7A27B3" w:rsidRPr="002E05E4" w:rsidTr="008151FD">
        <w:tc>
          <w:tcPr>
            <w:tcW w:w="3190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земельного участка или земельных участков на кадастровом плане </w:t>
            </w:r>
            <w:r w:rsidRPr="002E0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817" w:type="dxa"/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6355" w:type="dxa"/>
            <w:gridSpan w:val="4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</w:t>
            </w:r>
            <w:proofErr w:type="gramStart"/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E05E4">
              <w:rPr>
                <w:rFonts w:ascii="Times New Roman" w:hAnsi="Times New Roman" w:cs="Times New Roman"/>
                <w:sz w:val="24"/>
                <w:szCs w:val="24"/>
              </w:rPr>
              <w:t>указать адрес): _________________________</w:t>
            </w:r>
          </w:p>
        </w:tc>
        <w:tc>
          <w:tcPr>
            <w:tcW w:w="3216" w:type="dxa"/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B3" w:rsidRPr="002E05E4" w:rsidTr="008151FD">
        <w:tc>
          <w:tcPr>
            <w:tcW w:w="9571" w:type="dxa"/>
            <w:gridSpan w:val="5"/>
            <w:tcBorders>
              <w:bottom w:val="nil"/>
            </w:tcBorders>
          </w:tcPr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E4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7A27B3" w:rsidRPr="002E05E4" w:rsidTr="008151FD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7A27B3" w:rsidRPr="002E05E4" w:rsidRDefault="007A27B3" w:rsidP="00815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E05E4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7A27B3" w:rsidRPr="002E05E4" w:rsidTr="008151FD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05E4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A27B3" w:rsidRPr="002E05E4" w:rsidRDefault="007A27B3" w:rsidP="008151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B3" w:rsidRPr="002E05E4" w:rsidRDefault="007A27B3" w:rsidP="007A2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7B3" w:rsidRPr="002E05E4" w:rsidRDefault="007A27B3" w:rsidP="007A27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5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27B3" w:rsidRDefault="007A27B3" w:rsidP="007A27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05E4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sectPr w:rsidR="007A27B3" w:rsidSect="00024CE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25" w:rsidRDefault="00003525" w:rsidP="00FB2240">
      <w:pPr>
        <w:spacing w:after="0" w:line="240" w:lineRule="auto"/>
      </w:pPr>
      <w:r>
        <w:separator/>
      </w:r>
    </w:p>
  </w:endnote>
  <w:endnote w:type="continuationSeparator" w:id="0">
    <w:p w:rsidR="00003525" w:rsidRDefault="00003525" w:rsidP="00FB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25" w:rsidRDefault="00003525" w:rsidP="00FB2240">
      <w:pPr>
        <w:spacing w:after="0" w:line="240" w:lineRule="auto"/>
      </w:pPr>
      <w:r>
        <w:separator/>
      </w:r>
    </w:p>
  </w:footnote>
  <w:footnote w:type="continuationSeparator" w:id="0">
    <w:p w:rsidR="00003525" w:rsidRDefault="00003525" w:rsidP="00FB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58003"/>
      <w:docPartObj>
        <w:docPartGallery w:val="Page Numbers (Top of Page)"/>
        <w:docPartUnique/>
      </w:docPartObj>
    </w:sdtPr>
    <w:sdtContent>
      <w:p w:rsidR="00AB16F6" w:rsidRDefault="00FB2240">
        <w:pPr>
          <w:pStyle w:val="a3"/>
          <w:jc w:val="center"/>
        </w:pPr>
      </w:p>
    </w:sdtContent>
  </w:sdt>
  <w:p w:rsidR="00AB16F6" w:rsidRDefault="000035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F6" w:rsidRDefault="00003525">
    <w:pPr>
      <w:pStyle w:val="a3"/>
      <w:jc w:val="center"/>
    </w:pPr>
  </w:p>
  <w:p w:rsidR="00AB16F6" w:rsidRDefault="000035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B3"/>
    <w:rsid w:val="00003525"/>
    <w:rsid w:val="00024CE0"/>
    <w:rsid w:val="00631E46"/>
    <w:rsid w:val="007A27B3"/>
    <w:rsid w:val="00871DD6"/>
    <w:rsid w:val="00FB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7B3"/>
  </w:style>
  <w:style w:type="paragraph" w:customStyle="1" w:styleId="ConsPlusNormal">
    <w:name w:val="ConsPlusNormal"/>
    <w:rsid w:val="007A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A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демко_жг</dc:creator>
  <cp:lastModifiedBy>хватова_оа</cp:lastModifiedBy>
  <cp:revision>2</cp:revision>
  <dcterms:created xsi:type="dcterms:W3CDTF">2023-04-10T13:41:00Z</dcterms:created>
  <dcterms:modified xsi:type="dcterms:W3CDTF">2023-04-10T13:41:00Z</dcterms:modified>
</cp:coreProperties>
</file>